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A63" w:rsidRPr="009E6196" w:rsidRDefault="008B3A63" w:rsidP="008B3A6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Утверждаю</w:t>
      </w:r>
    </w:p>
    <w:p w:rsidR="008B3A63" w:rsidRPr="009E6196" w:rsidRDefault="008B3A63" w:rsidP="008B3A6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8B3A63" w:rsidRPr="009E6196" w:rsidRDefault="008B3A63" w:rsidP="008B3A6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8B3A63" w:rsidRPr="009E6196" w:rsidRDefault="008B3A63" w:rsidP="008B3A6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3A63" w:rsidRPr="009E6196" w:rsidRDefault="008B3A63" w:rsidP="008B3A6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8B3A63" w:rsidRPr="009E6196" w:rsidRDefault="008B3A63" w:rsidP="008B3A63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B3A63" w:rsidRPr="00541030" w:rsidRDefault="008B3A63" w:rsidP="008B3A63">
      <w:pPr>
        <w:spacing w:after="0"/>
      </w:pPr>
    </w:p>
    <w:p w:rsidR="008B3A63" w:rsidRDefault="008B3A63" w:rsidP="008B3A63">
      <w:pPr>
        <w:spacing w:after="0"/>
      </w:pPr>
    </w:p>
    <w:p w:rsidR="008B3A63" w:rsidRPr="005C2619" w:rsidRDefault="008B3A63" w:rsidP="008B3A6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«Ритмика»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2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25.05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tbl>
      <w:tblPr>
        <w:tblW w:w="9577" w:type="dxa"/>
        <w:tblInd w:w="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3262"/>
        <w:gridCol w:w="851"/>
        <w:gridCol w:w="709"/>
        <w:gridCol w:w="4110"/>
      </w:tblGrid>
      <w:tr w:rsidR="008B3A63" w:rsidRPr="00425F6F" w:rsidTr="008B3A63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Дата</w:t>
            </w:r>
            <w:bookmarkStart w:id="0" w:name="_GoBack"/>
            <w:bookmarkEnd w:id="0"/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8B3A63" w:rsidRPr="00425F6F" w:rsidTr="008B3A63">
        <w:trPr>
          <w:trHeight w:val="335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24-26</w:t>
            </w:r>
          </w:p>
        </w:tc>
        <w:tc>
          <w:tcPr>
            <w:tcW w:w="32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25F6F">
              <w:rPr>
                <w:rFonts w:ascii="Times New Roman" w:hAnsi="Times New Roman" w:cs="Times New Roman"/>
                <w:sz w:val="24"/>
                <w:szCs w:val="24"/>
              </w:rPr>
              <w:t>Танец «Диско».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hAnsi="Times New Roman" w:cs="Times New Roman"/>
                <w:sz w:val="24"/>
                <w:szCs w:val="24"/>
              </w:rPr>
              <w:t>6,13,20.27.04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Скриншот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видео</w:t>
            </w:r>
            <w:proofErr w:type="spellEnd"/>
          </w:p>
        </w:tc>
      </w:tr>
      <w:tr w:rsidR="008B3A63" w:rsidRPr="00425F6F" w:rsidTr="008B3A63">
        <w:trPr>
          <w:trHeight w:val="335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32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6F">
              <w:rPr>
                <w:rFonts w:ascii="Times New Roman" w:hAnsi="Times New Roman" w:cs="Times New Roman"/>
                <w:sz w:val="24"/>
                <w:szCs w:val="24"/>
              </w:rPr>
              <w:t>Движения по линии танца.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6F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Скриншот</w:t>
            </w:r>
            <w:proofErr w:type="spellEnd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видео</w:t>
            </w:r>
            <w:proofErr w:type="spellEnd"/>
          </w:p>
        </w:tc>
      </w:tr>
      <w:tr w:rsidR="008B3A63" w:rsidRPr="00425F6F" w:rsidTr="008B3A63">
        <w:tc>
          <w:tcPr>
            <w:tcW w:w="6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326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Общеразвивающие</w:t>
            </w:r>
            <w:proofErr w:type="spellEnd"/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упражнения</w:t>
            </w:r>
            <w:proofErr w:type="spellEnd"/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</w:tcBorders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25.05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3A63" w:rsidRPr="00425F6F" w:rsidRDefault="008B3A6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выполнения</w:t>
            </w:r>
            <w:proofErr w:type="spellEnd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упражнений</w:t>
            </w:r>
            <w:proofErr w:type="spellEnd"/>
          </w:p>
        </w:tc>
      </w:tr>
    </w:tbl>
    <w:p w:rsidR="008B3A63" w:rsidRDefault="008B3A63" w:rsidP="008B3A63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3A63" w:rsidRPr="001E1D53" w:rsidRDefault="008B3A63" w:rsidP="008B3A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D53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1E1D53"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 w:rsidRPr="001E1D53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8A42BD" w:rsidRDefault="008A42BD"/>
    <w:sectPr w:rsidR="008A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159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0E20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6BD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3A63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0159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2D64F1-C0AD-482A-BCE4-92A23AF08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2</cp:revision>
  <dcterms:created xsi:type="dcterms:W3CDTF">2020-04-28T07:05:00Z</dcterms:created>
  <dcterms:modified xsi:type="dcterms:W3CDTF">2020-04-28T07:05:00Z</dcterms:modified>
</cp:coreProperties>
</file>